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11"/>
        <w:gridCol w:w="1468"/>
        <w:gridCol w:w="1493"/>
      </w:tblGrid>
      <w:tr w:rsidR="001C2CB3" w:rsidRPr="00636450" w:rsidTr="002D393B">
        <w:trPr>
          <w:trHeight w:val="327"/>
        </w:trPr>
        <w:tc>
          <w:tcPr>
            <w:tcW w:w="1097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C2CB3" w:rsidRPr="00636450" w:rsidRDefault="001C2CB3" w:rsidP="001C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ЗДРАВНА МРЕЖА – ОБЛАСТ БУРГАС</w:t>
            </w:r>
          </w:p>
        </w:tc>
      </w:tr>
      <w:tr w:rsidR="001C2CB3" w:rsidRPr="00636450" w:rsidTr="002D393B">
        <w:trPr>
          <w:trHeight w:val="327"/>
        </w:trPr>
        <w:tc>
          <w:tcPr>
            <w:tcW w:w="1097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C2CB3" w:rsidRPr="00636450" w:rsidRDefault="001C2CB3" w:rsidP="002D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1C2CB3" w:rsidRPr="00636450" w:rsidTr="002D393B">
        <w:trPr>
          <w:trHeight w:val="327"/>
        </w:trPr>
        <w:tc>
          <w:tcPr>
            <w:tcW w:w="1097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C2CB3" w:rsidRPr="00636450" w:rsidRDefault="001C2CB3" w:rsidP="002D3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968E7" w:rsidRPr="00636450" w:rsidTr="006968E7">
        <w:trPr>
          <w:trHeight w:val="327"/>
        </w:trPr>
        <w:tc>
          <w:tcPr>
            <w:tcW w:w="10972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ЛЕЧЕБНИ ЗАВЕДЕНИЯ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ЗА БОЛНИЧНА ПОМОЩ</w:t>
            </w:r>
            <w:r w:rsidRPr="0063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В ОБЛАСТ БУРГАС</w:t>
            </w:r>
          </w:p>
        </w:tc>
      </w:tr>
      <w:tr w:rsidR="006968E7" w:rsidRPr="00636450" w:rsidTr="006968E7">
        <w:trPr>
          <w:trHeight w:val="327"/>
        </w:trPr>
        <w:tc>
          <w:tcPr>
            <w:tcW w:w="109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И ОСИГУРЕНОСТ С ЛЕГЛА </w:t>
            </w:r>
          </w:p>
        </w:tc>
      </w:tr>
      <w:tr w:rsidR="006968E7" w:rsidRPr="00636450" w:rsidTr="001C2CB3">
        <w:trPr>
          <w:trHeight w:val="461"/>
        </w:trPr>
        <w:tc>
          <w:tcPr>
            <w:tcW w:w="8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8E7" w:rsidRPr="00636450" w:rsidRDefault="006968E7" w:rsidP="00364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968E7" w:rsidRPr="00636450" w:rsidTr="001C2CB3">
        <w:trPr>
          <w:trHeight w:val="519"/>
        </w:trPr>
        <w:tc>
          <w:tcPr>
            <w:tcW w:w="80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Лечебни заведения за болнична помощ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FB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20</w:t>
            </w:r>
            <w:r w:rsidR="00AF0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FB4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5</w:t>
            </w:r>
            <w:r w:rsidRPr="0063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</w:tr>
      <w:tr w:rsidR="006968E7" w:rsidRPr="00636450" w:rsidTr="001C2CB3">
        <w:trPr>
          <w:trHeight w:val="519"/>
        </w:trPr>
        <w:tc>
          <w:tcPr>
            <w:tcW w:w="80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8E7" w:rsidRPr="00636450" w:rsidRDefault="009B73D2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Брой лечебни заведения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9B73D2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Брой </w:t>
            </w:r>
            <w:r w:rsidR="006968E7" w:rsidRPr="0063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легла</w:t>
            </w:r>
          </w:p>
        </w:tc>
      </w:tr>
      <w:tr w:rsidR="006968E7" w:rsidRPr="00636450" w:rsidTr="001C2CB3">
        <w:trPr>
          <w:trHeight w:val="501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470615" w:rsidRDefault="00470615" w:rsidP="006B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="006B0A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915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8E7" w:rsidRPr="002D5C23" w:rsidRDefault="00986D71" w:rsidP="0036432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Общински</w:t>
            </w:r>
            <w:r w:rsidR="006968E7" w:rsidRPr="002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лечебни заведения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B0A20" w:rsidRDefault="00AF0127" w:rsidP="006B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6B0A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470615" w:rsidRDefault="00470615" w:rsidP="006B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1</w:t>
            </w:r>
            <w:r w:rsidR="006B0A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638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68E7" w:rsidRPr="002D5C23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D5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От тях: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Многопрофилни болници</w:t>
            </w:r>
            <w:r w:rsidR="009710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за активно лечение</w:t>
            </w: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470615" w:rsidRDefault="006B0A20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798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Специализирани болници</w:t>
            </w:r>
            <w:r w:rsidR="009710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за активно лечение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831BEE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82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986D71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Други лечебни заведения (КОЦ, ЦПЗ)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288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Специализирани болници за рехабилитация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AF012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B0A20" w:rsidRDefault="006B0A20" w:rsidP="00AF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470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2D5C23" w:rsidRDefault="006968E7" w:rsidP="0036432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2D5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Частни лечебни заведения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B0A20" w:rsidRDefault="006B0A20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470615" w:rsidRDefault="00470615" w:rsidP="006B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="006B0A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277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68E7" w:rsidRPr="002D5C23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D5C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От тях: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Многопрофилни болници</w:t>
            </w:r>
            <w:r w:rsidR="009710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за активно лечение </w:t>
            </w: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470615" w:rsidRDefault="00470615" w:rsidP="006B0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14</w:t>
            </w:r>
            <w:r w:rsidR="006B0A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85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Специализирани болници</w:t>
            </w:r>
            <w:r w:rsidR="009710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за активно лечение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751505" w:rsidRDefault="006968E7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13</w:t>
            </w:r>
          </w:p>
        </w:tc>
      </w:tr>
      <w:tr w:rsidR="006968E7" w:rsidRPr="00636450" w:rsidTr="001C2CB3">
        <w:trPr>
          <w:trHeight w:hRule="exact" w:val="436"/>
        </w:trPr>
        <w:tc>
          <w:tcPr>
            <w:tcW w:w="8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8E7" w:rsidRPr="00636450" w:rsidRDefault="006968E7" w:rsidP="00364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6364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Специализирани болници за рехабилитация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6B0A20" w:rsidRDefault="006B0A20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8E7" w:rsidRPr="00751505" w:rsidRDefault="006B0A20" w:rsidP="00364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779</w:t>
            </w:r>
            <w:bookmarkStart w:id="0" w:name="_GoBack"/>
            <w:bookmarkEnd w:id="0"/>
          </w:p>
        </w:tc>
      </w:tr>
    </w:tbl>
    <w:p w:rsidR="006968E7" w:rsidRDefault="006968E7" w:rsidP="006968E7"/>
    <w:p w:rsidR="006968E7" w:rsidRDefault="006968E7" w:rsidP="006968E7">
      <w:pPr>
        <w:sectPr w:rsidR="006968E7" w:rsidSect="006968E7">
          <w:pgSz w:w="16838" w:h="11906" w:orient="landscape"/>
          <w:pgMar w:top="1417" w:right="709" w:bottom="1417" w:left="2410" w:header="708" w:footer="708" w:gutter="0"/>
          <w:cols w:space="708"/>
          <w:docGrid w:linePitch="360"/>
        </w:sectPr>
      </w:pPr>
    </w:p>
    <w:tbl>
      <w:tblPr>
        <w:tblW w:w="1467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873"/>
        <w:gridCol w:w="1255"/>
        <w:gridCol w:w="873"/>
        <w:gridCol w:w="1141"/>
        <w:gridCol w:w="10"/>
        <w:gridCol w:w="863"/>
        <w:gridCol w:w="1048"/>
        <w:gridCol w:w="1026"/>
        <w:gridCol w:w="624"/>
        <w:gridCol w:w="734"/>
        <w:gridCol w:w="720"/>
        <w:gridCol w:w="898"/>
        <w:gridCol w:w="775"/>
        <w:gridCol w:w="785"/>
        <w:gridCol w:w="59"/>
        <w:gridCol w:w="650"/>
        <w:gridCol w:w="73"/>
        <w:gridCol w:w="494"/>
        <w:gridCol w:w="76"/>
      </w:tblGrid>
      <w:tr w:rsidR="00EA2E9A" w:rsidRPr="00EA2E9A" w:rsidTr="0025710C">
        <w:trPr>
          <w:trHeight w:val="255"/>
          <w:jc w:val="center"/>
        </w:trPr>
        <w:tc>
          <w:tcPr>
            <w:tcW w:w="133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257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bookmarkStart w:id="1" w:name="RANGE!B7:P25"/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lastRenderedPageBreak/>
              <w:t>БРОЙ ЛЕЧЕБНИ ЗАВЕДЕНИЯ В ОБЛАСТ БУРГАС, ВПИСАНИ В РЕГИСТЪРА ЗА ИЗВЪНБОЛНИЧНАТА ПОМОЩ  /към 31.12.202</w:t>
            </w:r>
            <w:r w:rsidR="002571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bg-BG"/>
              </w:rPr>
              <w:t>5</w:t>
            </w: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 xml:space="preserve"> г./</w:t>
            </w:r>
            <w:bookmarkEnd w:id="1"/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EA2E9A" w:rsidRPr="00EA2E9A" w:rsidTr="0025710C">
        <w:trPr>
          <w:gridAfter w:val="1"/>
          <w:wAfter w:w="76" w:type="dxa"/>
          <w:trHeight w:val="255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EA2E9A" w:rsidRPr="00EA2E9A" w:rsidTr="0025710C">
        <w:trPr>
          <w:gridAfter w:val="1"/>
          <w:wAfter w:w="76" w:type="dxa"/>
          <w:trHeight w:val="525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Общини</w:t>
            </w:r>
          </w:p>
        </w:tc>
        <w:tc>
          <w:tcPr>
            <w:tcW w:w="41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Амбулатория за  първична медицинска помощ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Амбулатория за специализирана медицинска помощ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Амбулатория за здравни грижи</w:t>
            </w:r>
          </w:p>
        </w:tc>
        <w:tc>
          <w:tcPr>
            <w:tcW w:w="3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Центрове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Медико диагностични лаборатории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Медико технически  лаборатории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Хосписи</w:t>
            </w:r>
          </w:p>
        </w:tc>
      </w:tr>
      <w:tr w:rsidR="00EA2E9A" w:rsidRPr="00EA2E9A" w:rsidTr="0025710C">
        <w:trPr>
          <w:gridAfter w:val="1"/>
          <w:wAfter w:w="76" w:type="dxa"/>
          <w:trHeight w:val="480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Индивидуална практика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Групова практика</w:t>
            </w:r>
          </w:p>
        </w:tc>
        <w:tc>
          <w:tcPr>
            <w:tcW w:w="1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Индивидуална практика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Групова          практика</w:t>
            </w:r>
          </w:p>
        </w:tc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Медицински  център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Медико-дентален център</w:t>
            </w: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Дентален  център</w:t>
            </w:r>
          </w:p>
        </w:tc>
        <w:tc>
          <w:tcPr>
            <w:tcW w:w="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Диагностично консултативен център</w:t>
            </w:r>
          </w:p>
        </w:tc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EA2E9A" w:rsidRPr="00EA2E9A" w:rsidTr="0025710C">
        <w:trPr>
          <w:gridAfter w:val="1"/>
          <w:wAfter w:w="76" w:type="dxa"/>
          <w:trHeight w:val="720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лекари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лекари по дентална медицина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лекари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лекари по дентална медицина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лекари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лекари по дентална медицина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лекари</w:t>
            </w:r>
          </w:p>
        </w:tc>
        <w:tc>
          <w:tcPr>
            <w:tcW w:w="62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7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2E9A" w:rsidRPr="00EA2E9A" w:rsidRDefault="00EA2E9A" w:rsidP="00EA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25710C" w:rsidRPr="00470615" w:rsidTr="0025710C">
        <w:trPr>
          <w:gridAfter w:val="1"/>
          <w:wAfter w:w="76" w:type="dxa"/>
          <w:trHeight w:val="25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bg-BG"/>
              </w:rPr>
              <w:t>Общо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10C" w:rsidRPr="0025710C" w:rsidRDefault="0025710C" w:rsidP="0025710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198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281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208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</w:tr>
      <w:tr w:rsidR="0025710C" w:rsidRPr="00470615" w:rsidTr="0025710C">
        <w:trPr>
          <w:gridAfter w:val="1"/>
          <w:wAfter w:w="76" w:type="dxa"/>
          <w:trHeight w:val="255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Айтос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25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Бургас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108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227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112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25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Карнобат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Камено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Малко Търново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Несебър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Поморие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Приморско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Руен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Средец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Созопол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470615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470615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470615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Сунгурларе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25710C" w:rsidRPr="00EA2E9A" w:rsidTr="0025710C">
        <w:trPr>
          <w:gridAfter w:val="1"/>
          <w:wAfter w:w="76" w:type="dxa"/>
          <w:trHeight w:val="402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EA2E9A" w:rsidRDefault="0025710C" w:rsidP="00257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EA2E9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 Царево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10C" w:rsidRPr="0025710C" w:rsidRDefault="0025710C" w:rsidP="0025710C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710C">
              <w:rPr>
                <w:rFonts w:ascii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</w:tbl>
    <w:p w:rsidR="00F94F02" w:rsidRDefault="00F94F02"/>
    <w:sectPr w:rsidR="00F94F02" w:rsidSect="009A5D5C"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121B6"/>
    <w:multiLevelType w:val="hybridMultilevel"/>
    <w:tmpl w:val="95BCF3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8E7"/>
    <w:rsid w:val="001C2CB3"/>
    <w:rsid w:val="0025710C"/>
    <w:rsid w:val="00470615"/>
    <w:rsid w:val="00490479"/>
    <w:rsid w:val="0056722B"/>
    <w:rsid w:val="005E05B4"/>
    <w:rsid w:val="006442FA"/>
    <w:rsid w:val="006968E7"/>
    <w:rsid w:val="006B0A20"/>
    <w:rsid w:val="00831BEE"/>
    <w:rsid w:val="009010D8"/>
    <w:rsid w:val="0097106F"/>
    <w:rsid w:val="00986D71"/>
    <w:rsid w:val="009B73D2"/>
    <w:rsid w:val="00AB18B1"/>
    <w:rsid w:val="00AF0127"/>
    <w:rsid w:val="00EA2E9A"/>
    <w:rsid w:val="00F700A3"/>
    <w:rsid w:val="00F94F02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52F7"/>
  <w15:chartTrackingRefBased/>
  <w15:docId w15:val="{ABE1C786-7CCD-404B-A657-7CA9DDFD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8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8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1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01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Любяна Стоянова</dc:creator>
  <cp:keywords/>
  <dc:description/>
  <cp:lastModifiedBy>User</cp:lastModifiedBy>
  <cp:revision>15</cp:revision>
  <cp:lastPrinted>2023-11-28T09:42:00Z</cp:lastPrinted>
  <dcterms:created xsi:type="dcterms:W3CDTF">2021-01-13T09:23:00Z</dcterms:created>
  <dcterms:modified xsi:type="dcterms:W3CDTF">2026-08-19T09:09:00Z</dcterms:modified>
</cp:coreProperties>
</file>